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4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05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06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07">
      <w:pPr>
        <w:widowControl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sr-Cyrl-RS"/>
        </w:rPr>
        <w:t>Писмене провере знања у школској 2025./2026 години</w:t>
      </w:r>
    </w:p>
    <w:p w14:paraId="00000008">
      <w:pPr>
        <w:widowControl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sr-Cyrl-RS"/>
        </w:rPr>
        <w:t>и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val="sr-Cyrl-RS"/>
        </w:rPr>
        <w:t>з</w:t>
      </w:r>
      <w:r>
        <w:rPr>
          <w:rFonts w:hint="default" w:ascii="Times New Roman" w:hAnsi="Times New Roman" w:eastAsia="Times New Roman" w:cs="Times New Roman"/>
          <w:sz w:val="28"/>
          <w:szCs w:val="28"/>
          <w:lang w:val="sr-Cyrl-RS"/>
        </w:rPr>
        <w:t xml:space="preserve"> предмета солфеђо и теорија музике</w:t>
      </w:r>
    </w:p>
    <w:p w14:paraId="0000000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0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0B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E25F45E">
      <w:pPr>
        <w:widowControl w:val="0"/>
        <w:spacing w:after="0" w:line="240" w:lineRule="auto"/>
        <w:jc w:val="center"/>
      </w:pPr>
      <w:sdt>
        <w:sdtPr>
          <w:tag w:val="goog_rdk_0"/>
          <w:id w:val="-1538465529"/>
          <w:showingPlcHdr/>
        </w:sdtPr>
        <w:sdtContent>
          <w:r>
            <w:rPr>
              <w:lang w:val="sr-Latn-RS"/>
            </w:rPr>
            <w:t xml:space="preserve">     </w:t>
          </w:r>
        </w:sdtContent>
      </w:sdt>
    </w:p>
    <w:p w14:paraId="0000004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rtl w:val="0"/>
        </w:rPr>
        <w:t>Теорија музике:</w:t>
      </w:r>
    </w:p>
    <w:tbl>
      <w:tblPr>
        <w:tblStyle w:val="21"/>
        <w:tblW w:w="9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4"/>
        <w:gridCol w:w="2596"/>
        <w:gridCol w:w="2259"/>
        <w:gridCol w:w="1961"/>
      </w:tblGrid>
      <w:tr w14:paraId="18128999"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Тест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Тест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Тест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Тест</w:t>
            </w:r>
          </w:p>
        </w:tc>
      </w:tr>
      <w:tr w14:paraId="3CFB5A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sr-Cyrl-RS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. октобар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sr-Cyrl-RS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. новембар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sr-Cyrl-RS"/>
              </w:rPr>
              <w:t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. Март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sr-Cyrl-RS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.Мај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6</w:t>
            </w:r>
          </w:p>
        </w:tc>
      </w:tr>
    </w:tbl>
    <w:p w14:paraId="0000005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5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Теорија музике:</w:t>
      </w:r>
    </w:p>
    <w:tbl>
      <w:tblPr>
        <w:tblStyle w:val="22"/>
        <w:tblW w:w="9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67"/>
        <w:gridCol w:w="5693"/>
      </w:tblGrid>
      <w:tr w14:paraId="4DD73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Завршни испит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Месец мај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године *</w:t>
            </w:r>
          </w:p>
        </w:tc>
      </w:tr>
    </w:tbl>
    <w:p w14:paraId="0000005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5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 Солфеђо 3. разред</w:t>
      </w:r>
    </w:p>
    <w:tbl>
      <w:tblPr>
        <w:tblStyle w:val="23"/>
        <w:tblW w:w="9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5"/>
        <w:gridCol w:w="5685"/>
      </w:tblGrid>
      <w:tr w14:paraId="73B320C7"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Завршни испит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Месец јун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године *</w:t>
            </w:r>
          </w:p>
        </w:tc>
      </w:tr>
    </w:tbl>
    <w:p w14:paraId="0000005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5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Солфеђо 6. разред</w:t>
      </w:r>
    </w:p>
    <w:tbl>
      <w:tblPr>
        <w:tblStyle w:val="24"/>
        <w:tblW w:w="9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67"/>
        <w:gridCol w:w="5693"/>
      </w:tblGrid>
      <w:tr w14:paraId="5AE3D4BE"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Завршни испит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Месец мај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године *</w:t>
            </w:r>
          </w:p>
        </w:tc>
      </w:tr>
    </w:tbl>
    <w:p w14:paraId="0000005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5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Солфеђо 1,2,4. и 5. разред</w:t>
      </w:r>
    </w:p>
    <w:tbl>
      <w:tblPr>
        <w:tblStyle w:val="25"/>
        <w:tblW w:w="9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8"/>
        <w:gridCol w:w="5572"/>
      </w:tblGrid>
      <w:tr w14:paraId="48158115"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Завршне смотре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Месец јун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године *</w:t>
            </w:r>
          </w:p>
        </w:tc>
      </w:tr>
    </w:tbl>
    <w:p w14:paraId="7682D623">
      <w:pPr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w14:paraId="0000007F">
      <w:r>
        <w:rPr>
          <w:rFonts w:ascii="Times New Roman" w:hAnsi="Times New Roman" w:eastAsia="Times New Roman" w:cs="Times New Roman"/>
          <w:sz w:val="24"/>
          <w:szCs w:val="24"/>
          <w:rtl w:val="0"/>
        </w:rPr>
        <w:t>*Датум и време одржавања испита и смотри биће истакнут на огласној табли школе у месецу мају и јуну, недењу дана пре одржавња испита</w:t>
      </w:r>
    </w:p>
    <w:sectPr>
      <w:footerReference r:id="rId5" w:type="default"/>
      <w:pgSz w:w="12240" w:h="15840"/>
      <w:pgMar w:top="1440" w:right="1440" w:bottom="1440" w:left="1440" w:header="720" w:footer="720" w:gutter="0"/>
      <w:pgNumType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0"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935F18"/>
    <w:rsid w:val="1C423D86"/>
    <w:rsid w:val="60787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footer"/>
    <w:basedOn w:val="1"/>
    <w:link w:val="20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head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3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Balloon Text Ch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Header Char"/>
    <w:basedOn w:val="8"/>
    <w:link w:val="12"/>
    <w:semiHidden/>
    <w:qFormat/>
    <w:uiPriority w:val="99"/>
  </w:style>
  <w:style w:type="character" w:customStyle="1" w:styleId="20">
    <w:name w:val="Footer Char"/>
    <w:basedOn w:val="8"/>
    <w:link w:val="11"/>
    <w:semiHidden/>
    <w:qFormat/>
    <w:uiPriority w:val="99"/>
  </w:style>
  <w:style w:type="table" w:customStyle="1" w:styleId="21">
    <w:name w:val="_Style 20"/>
    <w:basedOn w:val="16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_Style 21"/>
    <w:basedOn w:val="16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_Style 22"/>
    <w:basedOn w:val="16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_Style 23"/>
    <w:basedOn w:val="16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_Style 24"/>
    <w:basedOn w:val="16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vzymlyJp4yauEb9t9ThFDAVuA==">CgMxLjAaDQoBMBIICgYIBTICCAEyCGguZ2pkZ3hzOAByITFsR1dDMlNFOElnTzB5NkFaSEwtVGg0VEZnZWVJb1c5UQ==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6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2024-08-19T18:00:00Z</dcterms:created>
  <dc:creator>stosicmilena88@gmail.com</dc:creator>
  <cp:lastModifiedBy>Dell</cp:lastModifiedBy>
  <dcterms:modified xsi:type="dcterms:W3CDTF">2025-09-10T12:00:53Z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240D46414471432CBCB7155B287DA2B9_12</vt:lpwstr>
  </property>
</Properties>
</file>